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993D6" w14:textId="4C7B82AD" w:rsidR="00FC4533" w:rsidRPr="00C810C8" w:rsidRDefault="00C810C8" w:rsidP="00C810C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810C8">
        <w:rPr>
          <w:rFonts w:ascii="Times New Roman" w:hAnsi="Times New Roman" w:cs="Times New Roman"/>
          <w:sz w:val="24"/>
          <w:szCs w:val="24"/>
          <w:lang w:val="ru-RU"/>
        </w:rPr>
        <w:t>В Управление по приему</w:t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br/>
        <w:t>Университета МГУ-ППИ в Шэньчжэне</w:t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br/>
        <w:t xml:space="preserve">от </w:t>
      </w:r>
      <w:r w:rsidRPr="00C810C8">
        <w:rPr>
          <w:rFonts w:ascii="Times New Roman" w:hAnsi="Times New Roman" w:cs="Times New Roman"/>
          <w:sz w:val="16"/>
          <w:szCs w:val="16"/>
          <w:lang w:val="ru-RU"/>
        </w:rPr>
        <w:t>(ФИО)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permStart w:id="290157152" w:edGrp="everyone"/>
      <w:r w:rsidRPr="00C810C8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  <w:permEnd w:id="290157152"/>
    </w:p>
    <w:p w14:paraId="04FD61E2" w14:textId="77777777" w:rsidR="00C810C8" w:rsidRPr="00C810C8" w:rsidRDefault="00C810C8" w:rsidP="00C810C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3FDCAD08" w14:textId="77777777" w:rsidR="00C810C8" w:rsidRPr="00C810C8" w:rsidRDefault="00C810C8" w:rsidP="00C810C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281141AC" w14:textId="77777777" w:rsidR="00C810C8" w:rsidRPr="00C810C8" w:rsidRDefault="00C810C8" w:rsidP="00C810C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637EE0F0" w14:textId="77777777" w:rsidR="00C810C8" w:rsidRPr="00C810C8" w:rsidRDefault="00C810C8" w:rsidP="00C810C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26DBB38D" w14:textId="09C93676" w:rsidR="00C810C8" w:rsidRPr="00C810C8" w:rsidRDefault="00C810C8" w:rsidP="00C810C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>аявление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B5E39DD" w14:textId="77777777" w:rsidR="00C810C8" w:rsidRPr="00C810C8" w:rsidRDefault="00C810C8" w:rsidP="00C810C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5339F72" w14:textId="1F192297" w:rsidR="00C810C8" w:rsidRPr="003A6FB0" w:rsidRDefault="00C810C8" w:rsidP="00C810C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810C8">
        <w:rPr>
          <w:rFonts w:ascii="Times New Roman" w:hAnsi="Times New Roman" w:cs="Times New Roman"/>
          <w:sz w:val="24"/>
          <w:szCs w:val="24"/>
          <w:lang w:val="ru-RU"/>
        </w:rPr>
        <w:t xml:space="preserve">Я, </w:t>
      </w:r>
      <w:permStart w:id="1351620427" w:edGrp="everyone"/>
      <w:r w:rsidRPr="00C810C8">
        <w:rPr>
          <w:rFonts w:ascii="Times New Roman" w:hAnsi="Times New Roman" w:cs="Times New Roman"/>
          <w:sz w:val="24"/>
          <w:szCs w:val="24"/>
          <w:lang w:val="ru-RU"/>
        </w:rPr>
        <w:t>__________________________________</w:t>
      </w:r>
      <w:permEnd w:id="1351620427"/>
      <w:r w:rsidRPr="00C810C8">
        <w:rPr>
          <w:rFonts w:ascii="Times New Roman" w:hAnsi="Times New Roman" w:cs="Times New Roman"/>
          <w:sz w:val="24"/>
          <w:szCs w:val="24"/>
          <w:lang w:val="ru-RU"/>
        </w:rPr>
        <w:t xml:space="preserve">, настоящим подтверждаю свое согласие на зачисление на 1 курс обучения по образовательной программе бакалавриата </w:t>
      </w:r>
      <w:r w:rsidRPr="002E13F3">
        <w:rPr>
          <w:rFonts w:ascii="Times New Roman" w:hAnsi="Times New Roman" w:cs="Times New Roman"/>
          <w:b/>
          <w:bCs/>
          <w:sz w:val="24"/>
          <w:szCs w:val="24"/>
          <w:lang w:val="ru-RU"/>
        </w:rPr>
        <w:t>«</w:t>
      </w:r>
      <w:r w:rsidR="002A4FE6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Социально-экономическое развитие Китая</w:t>
      </w:r>
      <w:r w:rsidRPr="002E13F3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  <w:r w:rsidR="00525D1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направление подготовки – </w:t>
      </w:r>
      <w:r w:rsidR="002A4FE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Востоковедение и африканистика </w:t>
      </w:r>
      <w:r w:rsidR="00525D1B" w:rsidRPr="00525D1B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525D1B">
        <w:rPr>
          <w:rFonts w:ascii="Times New Roman" w:hAnsi="Times New Roman" w:cs="Times New Roman"/>
          <w:sz w:val="24"/>
          <w:szCs w:val="24"/>
          <w:lang w:val="ru-RU"/>
        </w:rPr>
        <w:t>программа двух дипломов)</w:t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9C0638E" w14:textId="6D9BCEFF" w:rsidR="00C810C8" w:rsidRPr="00C810C8" w:rsidRDefault="00C810C8" w:rsidP="00C810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0C8">
        <w:rPr>
          <w:rFonts w:ascii="Times New Roman" w:hAnsi="Times New Roman" w:cs="Times New Roman"/>
          <w:sz w:val="24"/>
          <w:szCs w:val="24"/>
          <w:lang w:val="ru-RU"/>
        </w:rPr>
        <w:t>Подтверждаю отсутствие у меня действующих заявлений о согласии на зачисление на другие программы бакалавриата (ранее поданные мной прошу считать недействительными).</w:t>
      </w:r>
    </w:p>
    <w:p w14:paraId="471E7625" w14:textId="7473337F" w:rsidR="00C810C8" w:rsidRPr="00C810C8" w:rsidRDefault="00C810C8" w:rsidP="00C810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0C8">
        <w:rPr>
          <w:rFonts w:ascii="Times New Roman" w:hAnsi="Times New Roman" w:cs="Times New Roman"/>
          <w:sz w:val="24"/>
          <w:szCs w:val="24"/>
          <w:lang w:val="ru-RU"/>
        </w:rPr>
        <w:t>Подтверждаю, что беру на себя обязательство:</w:t>
      </w:r>
    </w:p>
    <w:p w14:paraId="3DB95D5B" w14:textId="2E384BA6" w:rsidR="00C810C8" w:rsidRPr="008110C9" w:rsidRDefault="00C810C8" w:rsidP="00C810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0C8">
        <w:rPr>
          <w:rFonts w:ascii="Times New Roman" w:hAnsi="Times New Roman" w:cs="Times New Roman"/>
          <w:sz w:val="24"/>
          <w:szCs w:val="24"/>
          <w:lang w:val="ru-RU"/>
        </w:rPr>
        <w:t>- своевременно предоставить необходимые для регистрации статуса студента в КНР документы (оригинал извещения о зачислении, оригинал документа о предыдущем образовании и его нотариально заверенный перевод на китайский или английский язык);</w:t>
      </w:r>
    </w:p>
    <w:p w14:paraId="5C5A1BA0" w14:textId="073B048B" w:rsidR="00C810C8" w:rsidRPr="008110C9" w:rsidRDefault="00C810C8" w:rsidP="00C810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10C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>своевременно внести оплату обучения</w:t>
      </w:r>
      <w:r w:rsidRPr="008110C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2B77F3D9" w14:textId="781AFDC3" w:rsidR="00C810C8" w:rsidRPr="00C810C8" w:rsidRDefault="00C810C8" w:rsidP="00C810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DFB1BEB" w14:textId="27DC405F" w:rsidR="00C810C8" w:rsidRPr="00C810C8" w:rsidRDefault="00C810C8" w:rsidP="00C810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0C8">
        <w:rPr>
          <w:rFonts w:ascii="Times New Roman" w:hAnsi="Times New Roman" w:cs="Times New Roman"/>
          <w:sz w:val="24"/>
          <w:szCs w:val="24"/>
          <w:lang w:val="ru-RU"/>
        </w:rPr>
        <w:t>Подпись: _____________________</w:t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ab/>
        <w:t>Дата: _________________ 2024 г.</w:t>
      </w:r>
    </w:p>
    <w:sectPr w:rsidR="00C810C8" w:rsidRPr="00C81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rGXXEIvEky2kbx8tryStMpZ6QURa6BIZwmKQbjFpPl6kPFrRU5MP9r0RWVOUBoufhV/xvZsXA9zCHk7kZzsfeQ==" w:salt="el4Y28qY6omD+vfXjZH1yw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0C8"/>
    <w:rsid w:val="00036258"/>
    <w:rsid w:val="001103B6"/>
    <w:rsid w:val="002A4FE6"/>
    <w:rsid w:val="002D1546"/>
    <w:rsid w:val="002E13F3"/>
    <w:rsid w:val="003A6FB0"/>
    <w:rsid w:val="004F4298"/>
    <w:rsid w:val="00525D1B"/>
    <w:rsid w:val="00612591"/>
    <w:rsid w:val="00673595"/>
    <w:rsid w:val="007A55D6"/>
    <w:rsid w:val="008110C9"/>
    <w:rsid w:val="009113F1"/>
    <w:rsid w:val="00966B06"/>
    <w:rsid w:val="00A566FA"/>
    <w:rsid w:val="00C04196"/>
    <w:rsid w:val="00C810C8"/>
    <w:rsid w:val="00E4685F"/>
    <w:rsid w:val="00E52419"/>
    <w:rsid w:val="00FC059A"/>
    <w:rsid w:val="00FC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D1CB6"/>
  <w15:chartTrackingRefBased/>
  <w15:docId w15:val="{F3A5406C-4183-4434-B7FC-A18DE135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97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2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802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Фастовец</dc:creator>
  <cp:keywords/>
  <dc:description/>
  <cp:lastModifiedBy>Николай Фастовец</cp:lastModifiedBy>
  <cp:revision>4</cp:revision>
  <dcterms:created xsi:type="dcterms:W3CDTF">2024-07-28T11:03:00Z</dcterms:created>
  <dcterms:modified xsi:type="dcterms:W3CDTF">2024-07-28T11:04:00Z</dcterms:modified>
</cp:coreProperties>
</file>